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 самообразование, семейное обучение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класса МБВ(с)ОУО(с) ОШ№1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самостоятельной работы на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  <w:u w:val="single"/>
        </w:rPr>
        <w:t>география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Елгина Наталья Валериевна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география для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10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класса Полярная звезда, М.: Просвещение, 2020,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форма учебника: ссылка (при наличии)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платформа: указать ссылку (если планируете работать через нее)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  <w:gridCol w:w="3686"/>
        <w:gridCol w:w="25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проверочной работы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Общая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характеристика мира.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Современная политическая карта мира.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География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населения.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География мирового хозяйства.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</w:t>
            </w:r>
          </w:p>
        </w:tc>
      </w:tr>
    </w:tbl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5436"/>
        </w:tabs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C5C87"/>
    <w:multiLevelType w:val="singleLevel"/>
    <w:tmpl w:val="F20C5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6C2489"/>
    <w:multiLevelType w:val="multilevel"/>
    <w:tmpl w:val="026C2489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CAF"/>
    <w:multiLevelType w:val="singleLevel"/>
    <w:tmpl w:val="0CC04C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22312B"/>
    <w:rsid w:val="003D5FAF"/>
    <w:rsid w:val="0042504A"/>
    <w:rsid w:val="005E550D"/>
    <w:rsid w:val="00605668"/>
    <w:rsid w:val="006D2D3D"/>
    <w:rsid w:val="00820592"/>
    <w:rsid w:val="008A7272"/>
    <w:rsid w:val="008F1149"/>
    <w:rsid w:val="009A353C"/>
    <w:rsid w:val="00B04972"/>
    <w:rsid w:val="00B855C3"/>
    <w:rsid w:val="00B97D36"/>
    <w:rsid w:val="00F028ED"/>
    <w:rsid w:val="00F35052"/>
    <w:rsid w:val="00F518BF"/>
    <w:rsid w:val="00F63D3D"/>
    <w:rsid w:val="19385194"/>
    <w:rsid w:val="22656375"/>
    <w:rsid w:val="726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46</TotalTime>
  <ScaleCrop>false</ScaleCrop>
  <LinksUpToDate>false</LinksUpToDate>
  <CharactersWithSpaces>944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2020-09-16T12:29:00Z</dcterms:created>
  <dc:creator>on</dc:creator>
  <cp:lastModifiedBy>ENV</cp:lastModifiedBy>
  <dcterms:modified xsi:type="dcterms:W3CDTF">2024-08-30T10:38:59Z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59056D00964844CF886C461996AA9C05_12</vt:lpwstr>
  </property>
</Properties>
</file>