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самообразование, семейное обучение</w:t>
      </w:r>
    </w:p>
    <w:p w:rsidR="00F028ED" w:rsidRDefault="008A7272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28ED">
        <w:rPr>
          <w:rFonts w:ascii="Times New Roman" w:hAnsi="Times New Roman"/>
          <w:b/>
          <w:sz w:val="24"/>
          <w:szCs w:val="24"/>
        </w:rPr>
        <w:t xml:space="preserve"> </w:t>
      </w:r>
      <w:r w:rsidR="0042504A" w:rsidRPr="00F518BF">
        <w:rPr>
          <w:rFonts w:ascii="Times New Roman" w:hAnsi="Times New Roman"/>
          <w:b/>
          <w:sz w:val="24"/>
          <w:szCs w:val="24"/>
        </w:rPr>
        <w:t xml:space="preserve">  </w:t>
      </w:r>
      <w:r w:rsidR="00F028ED" w:rsidRPr="00F518BF">
        <w:rPr>
          <w:rFonts w:ascii="Times New Roman" w:hAnsi="Times New Roman"/>
          <w:b/>
          <w:sz w:val="24"/>
          <w:szCs w:val="24"/>
        </w:rPr>
        <w:t>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  <w:bookmarkStart w:id="0" w:name="_GoBack"/>
      <w:bookmarkEnd w:id="0"/>
    </w:p>
    <w:p w:rsidR="00F028ED" w:rsidRDefault="00315384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самостоятельной работы на 2023</w:t>
      </w:r>
      <w:r w:rsidR="00F028ED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24</w:t>
      </w:r>
      <w:r w:rsidR="00F028E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4A" w:rsidRPr="008A7272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F63D3D">
        <w:rPr>
          <w:rFonts w:ascii="Times New Roman" w:hAnsi="Times New Roman"/>
          <w:sz w:val="24"/>
          <w:szCs w:val="24"/>
          <w:u w:val="single"/>
        </w:rPr>
        <w:t>биология</w:t>
      </w:r>
    </w:p>
    <w:p w:rsidR="00F518BF" w:rsidRDefault="008A7272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Елгина Наталья Валериевна</w:t>
      </w:r>
    </w:p>
    <w:p w:rsidR="00F028ED" w:rsidRDefault="00F63D3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биология</w:t>
      </w:r>
      <w:r w:rsidRPr="00F63D3D">
        <w:rPr>
          <w:rFonts w:ascii="Times New Roman" w:hAnsi="Times New Roman" w:cs="Tahoma"/>
          <w:kern w:val="3"/>
          <w:sz w:val="24"/>
          <w:szCs w:val="24"/>
        </w:rPr>
        <w:t xml:space="preserve"> </w:t>
      </w:r>
      <w:r w:rsidRPr="00F63D3D">
        <w:rPr>
          <w:rFonts w:ascii="Times New Roman" w:hAnsi="Times New Roman"/>
          <w:sz w:val="24"/>
          <w:szCs w:val="24"/>
        </w:rPr>
        <w:t>для 10 класса под редакцией Д.К. Беляева, Г.М. Дымшица</w:t>
      </w:r>
      <w:r>
        <w:rPr>
          <w:rFonts w:ascii="Times New Roman" w:hAnsi="Times New Roman"/>
          <w:sz w:val="24"/>
          <w:szCs w:val="24"/>
        </w:rPr>
        <w:t xml:space="preserve"> 10</w:t>
      </w:r>
      <w:r w:rsidR="008A7272">
        <w:rPr>
          <w:rFonts w:ascii="Times New Roman" w:hAnsi="Times New Roman"/>
          <w:sz w:val="24"/>
          <w:szCs w:val="24"/>
        </w:rPr>
        <w:t xml:space="preserve">, </w:t>
      </w:r>
      <w:r w:rsidR="00EC58BD">
        <w:rPr>
          <w:rFonts w:ascii="Times New Roman" w:hAnsi="Times New Roman"/>
          <w:sz w:val="24"/>
          <w:szCs w:val="24"/>
        </w:rPr>
        <w:t>М.: Просвещение, 2018</w:t>
      </w:r>
      <w:r>
        <w:rPr>
          <w:rFonts w:ascii="Times New Roman" w:hAnsi="Times New Roman"/>
          <w:sz w:val="24"/>
          <w:szCs w:val="24"/>
        </w:rPr>
        <w:t>,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ссылка </w:t>
      </w:r>
      <w:r w:rsidR="00F518BF">
        <w:rPr>
          <w:rFonts w:ascii="Times New Roman" w:hAnsi="Times New Roman"/>
          <w:sz w:val="24"/>
          <w:szCs w:val="24"/>
        </w:rPr>
        <w:t>(при наличии)</w:t>
      </w:r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платформа: указать ссылку (если планируете работать через нее)</w:t>
      </w:r>
    </w:p>
    <w:p w:rsidR="00F028ED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8A7272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проверочной</w:t>
            </w:r>
            <w:r w:rsidR="0042504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D" w:rsidRPr="00F63D3D" w:rsidRDefault="00F63D3D" w:rsidP="00F6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F63D3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F63D3D" w:rsidRDefault="00F63D3D" w:rsidP="00F6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63D3D">
              <w:rPr>
                <w:rFonts w:ascii="Times New Roman" w:hAnsi="Times New Roman"/>
                <w:sz w:val="24"/>
                <w:szCs w:val="24"/>
              </w:rPr>
              <w:t>Клетка</w:t>
            </w:r>
          </w:p>
          <w:p w:rsidR="008A7272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EC58BD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</w:p>
          <w:p w:rsidR="00EC58BD" w:rsidRDefault="00EC58BD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  <w:r w:rsidR="003A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2" w:rsidRPr="008A7272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42504A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D" w:rsidRDefault="00315384" w:rsidP="00F5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D" w:rsidRPr="00F63D3D" w:rsidRDefault="008A7272" w:rsidP="00F6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F1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D3D" w:rsidRPr="00F63D3D">
              <w:rPr>
                <w:rFonts w:ascii="Times New Roman" w:hAnsi="Times New Roman"/>
                <w:sz w:val="24"/>
                <w:szCs w:val="24"/>
              </w:rPr>
              <w:t>Организм</w:t>
            </w:r>
          </w:p>
          <w:p w:rsidR="00F63D3D" w:rsidRPr="00F63D3D" w:rsidRDefault="00F63D3D" w:rsidP="00F6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63D3D">
              <w:rPr>
                <w:rFonts w:ascii="Times New Roman" w:hAnsi="Times New Roman"/>
                <w:sz w:val="24"/>
                <w:szCs w:val="24"/>
              </w:rPr>
              <w:t>Наследственность и изменчивость</w:t>
            </w:r>
          </w:p>
          <w:p w:rsidR="00F63D3D" w:rsidRDefault="00F63D3D" w:rsidP="00F6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63D3D">
              <w:rPr>
                <w:rFonts w:ascii="Times New Roman" w:hAnsi="Times New Roman"/>
                <w:sz w:val="24"/>
                <w:szCs w:val="24"/>
              </w:rPr>
              <w:t>Основы селекции</w:t>
            </w:r>
          </w:p>
          <w:p w:rsidR="008A7272" w:rsidRDefault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D" w:rsidRPr="00EC58BD" w:rsidRDefault="00EC58BD" w:rsidP="00E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8BD"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</w:p>
          <w:p w:rsidR="0042504A" w:rsidRDefault="00EC58BD" w:rsidP="00E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8B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3A044F" w:rsidRDefault="003A044F" w:rsidP="00E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44F" w:rsidRDefault="003A044F" w:rsidP="00E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2" w:rsidRPr="008A7272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8A7272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C58BD" w:rsidRPr="008A7272" w:rsidRDefault="00EC58BD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272" w:rsidRPr="008A7272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8A7272" w:rsidRDefault="008A7272" w:rsidP="00EC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315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</w:tr>
    </w:tbl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ED" w:rsidRDefault="00F028ED" w:rsidP="00F028ED">
      <w:pPr>
        <w:tabs>
          <w:tab w:val="left" w:pos="5436"/>
        </w:tabs>
      </w:pPr>
    </w:p>
    <w:p w:rsidR="005E550D" w:rsidRDefault="005E550D"/>
    <w:sectPr w:rsidR="005E550D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2"/>
    <w:rsid w:val="00315384"/>
    <w:rsid w:val="003A044F"/>
    <w:rsid w:val="003A0468"/>
    <w:rsid w:val="003D5FAF"/>
    <w:rsid w:val="0042504A"/>
    <w:rsid w:val="005E550D"/>
    <w:rsid w:val="00820592"/>
    <w:rsid w:val="008A7272"/>
    <w:rsid w:val="008F1149"/>
    <w:rsid w:val="00B04972"/>
    <w:rsid w:val="00D23CE8"/>
    <w:rsid w:val="00EC58BD"/>
    <w:rsid w:val="00F028ED"/>
    <w:rsid w:val="00F518BF"/>
    <w:rsid w:val="00F6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98B2D-DEA5-4C4E-8F44-B551BB90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Мартынюк Елена Серегевна</cp:lastModifiedBy>
  <cp:revision>12</cp:revision>
  <dcterms:created xsi:type="dcterms:W3CDTF">2020-09-16T12:29:00Z</dcterms:created>
  <dcterms:modified xsi:type="dcterms:W3CDTF">2023-10-13T11:34:00Z</dcterms:modified>
</cp:coreProperties>
</file>